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830"/>
        <w:gridCol w:w="2893"/>
        <w:gridCol w:w="31"/>
        <w:gridCol w:w="2766"/>
        <w:gridCol w:w="3081"/>
        <w:gridCol w:w="39"/>
        <w:gridCol w:w="2885"/>
        <w:gridCol w:w="2927"/>
      </w:tblGrid>
      <w:tr w:rsidR="00874FC1" w:rsidRPr="00716552" w14:paraId="144527E7" w14:textId="77777777" w:rsidTr="00B641BE">
        <w:tc>
          <w:tcPr>
            <w:tcW w:w="830" w:type="dxa"/>
          </w:tcPr>
          <w:p w14:paraId="4403F8E2" w14:textId="74AD12A0" w:rsidR="00AB079A" w:rsidRPr="00854281" w:rsidRDefault="00F1036C" w:rsidP="00716552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 </w:t>
            </w:r>
          </w:p>
        </w:tc>
        <w:tc>
          <w:tcPr>
            <w:tcW w:w="2893" w:type="dxa"/>
          </w:tcPr>
          <w:p w14:paraId="676FC41A" w14:textId="3D5F1CF7" w:rsidR="00AB079A" w:rsidRPr="00854281" w:rsidRDefault="00716552" w:rsidP="00716552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2797" w:type="dxa"/>
            <w:gridSpan w:val="2"/>
          </w:tcPr>
          <w:p w14:paraId="45C2F6A8" w14:textId="396ACD98" w:rsidR="00AB079A" w:rsidRPr="00854281" w:rsidRDefault="00716552" w:rsidP="00716552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3120" w:type="dxa"/>
            <w:gridSpan w:val="2"/>
          </w:tcPr>
          <w:p w14:paraId="637D635F" w14:textId="472D1C17" w:rsidR="00AB079A" w:rsidRPr="00854281" w:rsidRDefault="00716552" w:rsidP="00716552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2885" w:type="dxa"/>
          </w:tcPr>
          <w:p w14:paraId="5C5A1345" w14:textId="6804A951" w:rsidR="00AB079A" w:rsidRPr="00854281" w:rsidRDefault="00716552" w:rsidP="00716552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2927" w:type="dxa"/>
          </w:tcPr>
          <w:p w14:paraId="06A21D27" w14:textId="49FCBB2B" w:rsidR="00AB079A" w:rsidRPr="00854281" w:rsidRDefault="00716552" w:rsidP="00716552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</w:tr>
      <w:tr w:rsidR="00716552" w:rsidRPr="00716552" w14:paraId="7539CDB6" w14:textId="77777777" w:rsidTr="00B641BE">
        <w:trPr>
          <w:cantSplit/>
          <w:trHeight w:val="363"/>
        </w:trPr>
        <w:tc>
          <w:tcPr>
            <w:tcW w:w="830" w:type="dxa"/>
            <w:textDirection w:val="btLr"/>
          </w:tcPr>
          <w:p w14:paraId="60B1CE8B" w14:textId="66D36FBB" w:rsidR="000F5E5B" w:rsidRPr="00C2719C" w:rsidRDefault="000F5E5B" w:rsidP="00C2719C">
            <w:pPr>
              <w:ind w:left="113" w:right="113"/>
              <w:rPr>
                <w:rFonts w:ascii="Twinkl Cursive Looped" w:hAnsi="Twinkl Cursive Looped"/>
                <w:b/>
                <w:sz w:val="20"/>
                <w:szCs w:val="24"/>
              </w:rPr>
            </w:pPr>
          </w:p>
          <w:p w14:paraId="246659B9" w14:textId="10757074" w:rsidR="000F5E5B" w:rsidRPr="00C2719C" w:rsidRDefault="000F5E5B" w:rsidP="76CADB7A">
            <w:pPr>
              <w:ind w:right="113"/>
              <w:jc w:val="center"/>
              <w:rPr>
                <w:rFonts w:ascii="Twinkl Cursive Looped" w:hAnsi="Twinkl Cursive Looped"/>
                <w:b/>
                <w:bCs/>
                <w:sz w:val="20"/>
                <w:szCs w:val="24"/>
              </w:rPr>
            </w:pPr>
          </w:p>
        </w:tc>
        <w:tc>
          <w:tcPr>
            <w:tcW w:w="14622" w:type="dxa"/>
            <w:gridSpan w:val="7"/>
            <w:vAlign w:val="center"/>
          </w:tcPr>
          <w:p w14:paraId="70728A8A" w14:textId="3F3B317F" w:rsidR="00716552" w:rsidRPr="00854281" w:rsidRDefault="004566C6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color w:val="FF0000"/>
                <w:sz w:val="24"/>
                <w:szCs w:val="24"/>
              </w:rPr>
              <w:t>Registration/morning activities/</w:t>
            </w:r>
            <w:r w:rsidR="00765A9F">
              <w:rPr>
                <w:rFonts w:ascii="Twinkl Cursive Looped" w:hAnsi="Twinkl Cursive Looped"/>
                <w:color w:val="FF0000"/>
                <w:sz w:val="24"/>
                <w:szCs w:val="24"/>
              </w:rPr>
              <w:t>IDL/</w:t>
            </w:r>
            <w:r>
              <w:rPr>
                <w:rFonts w:ascii="Twinkl Cursive Looped" w:hAnsi="Twinkl Cursive Looped"/>
                <w:color w:val="FF0000"/>
                <w:sz w:val="24"/>
                <w:szCs w:val="24"/>
              </w:rPr>
              <w:t>morning interventions</w:t>
            </w:r>
            <w:r w:rsidR="00C2719C">
              <w:rPr>
                <w:rFonts w:ascii="Twinkl Cursive Looped" w:hAnsi="Twinkl Cursive Looped"/>
                <w:color w:val="FF0000"/>
                <w:sz w:val="24"/>
                <w:szCs w:val="24"/>
              </w:rPr>
              <w:t xml:space="preserve"> (8:45-9:00)</w:t>
            </w:r>
          </w:p>
        </w:tc>
      </w:tr>
      <w:tr w:rsidR="00F8589E" w:rsidRPr="00716552" w14:paraId="005ECE44" w14:textId="77777777" w:rsidTr="00336EF8">
        <w:trPr>
          <w:cantSplit/>
          <w:trHeight w:val="543"/>
        </w:trPr>
        <w:tc>
          <w:tcPr>
            <w:tcW w:w="830" w:type="dxa"/>
            <w:textDirection w:val="btLr"/>
          </w:tcPr>
          <w:p w14:paraId="6531C0B7" w14:textId="77777777" w:rsidR="00F8589E" w:rsidRDefault="00F8589E" w:rsidP="00854281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b/>
                <w:sz w:val="24"/>
                <w:szCs w:val="24"/>
              </w:rPr>
              <w:t xml:space="preserve">9:00 </w:t>
            </w:r>
          </w:p>
          <w:p w14:paraId="046B040C" w14:textId="203F66EE" w:rsidR="00F8589E" w:rsidRPr="00854281" w:rsidRDefault="00F8589E" w:rsidP="00854281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b/>
                <w:sz w:val="24"/>
                <w:szCs w:val="24"/>
              </w:rPr>
              <w:t>9:</w:t>
            </w:r>
            <w:r>
              <w:rPr>
                <w:rFonts w:ascii="Twinkl Cursive Looped" w:hAnsi="Twinkl Cursive Looped"/>
                <w:b/>
                <w:sz w:val="24"/>
                <w:szCs w:val="24"/>
              </w:rPr>
              <w:t>30</w:t>
            </w:r>
          </w:p>
        </w:tc>
        <w:tc>
          <w:tcPr>
            <w:tcW w:w="2893" w:type="dxa"/>
            <w:shd w:val="clear" w:color="auto" w:fill="D6BBEB"/>
            <w:vAlign w:val="center"/>
          </w:tcPr>
          <w:p w14:paraId="1886FA22" w14:textId="1E33FFDC" w:rsidR="00F8589E" w:rsidRPr="009B3C8D" w:rsidRDefault="00C2719C" w:rsidP="00C2719C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Worship/WOW</w:t>
            </w:r>
            <w:r w:rsidR="00F8589E" w:rsidRPr="00C2719C">
              <w:rPr>
                <w:rFonts w:ascii="Twinkl Cursive Looped" w:hAnsi="Twinkl Cursive Looped"/>
                <w:sz w:val="24"/>
                <w:szCs w:val="24"/>
              </w:rPr>
              <w:t xml:space="preserve"> Assembly</w:t>
            </w:r>
          </w:p>
        </w:tc>
        <w:tc>
          <w:tcPr>
            <w:tcW w:w="2797" w:type="dxa"/>
            <w:gridSpan w:val="2"/>
            <w:shd w:val="clear" w:color="auto" w:fill="DD75C9"/>
            <w:vAlign w:val="center"/>
          </w:tcPr>
          <w:p w14:paraId="0D369F8E" w14:textId="01E20396" w:rsidR="009654A1" w:rsidRPr="009B3C8D" w:rsidRDefault="004B1421" w:rsidP="00C2719C">
            <w:pPr>
              <w:jc w:val="center"/>
              <w:rPr>
                <w:rFonts w:ascii="Twinkl Cursive Looped" w:hAnsi="Twinkl Cursive Looped"/>
                <w:color w:val="F9630F"/>
                <w:sz w:val="24"/>
                <w:szCs w:val="24"/>
              </w:rPr>
            </w:pPr>
            <w:r w:rsidRPr="004B1421"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3120" w:type="dxa"/>
            <w:gridSpan w:val="2"/>
            <w:shd w:val="clear" w:color="auto" w:fill="DD75C9"/>
            <w:vAlign w:val="center"/>
          </w:tcPr>
          <w:p w14:paraId="5B87F4E8" w14:textId="77777777" w:rsidR="00F8589E" w:rsidRPr="004B1421" w:rsidRDefault="00F8589E" w:rsidP="006E4DE6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09CB5083" w14:textId="7F14A4B5" w:rsidR="00F8589E" w:rsidRPr="004B1421" w:rsidRDefault="00F8589E" w:rsidP="009B3C8D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4B1421">
              <w:rPr>
                <w:rFonts w:ascii="Twinkl Cursive Looped" w:hAnsi="Twinkl Cursive Looped"/>
                <w:sz w:val="24"/>
                <w:szCs w:val="24"/>
              </w:rPr>
              <w:t xml:space="preserve">        </w:t>
            </w:r>
            <w:r w:rsidR="009654A1" w:rsidRPr="004B1421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="004B1421" w:rsidRPr="004B1421"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  <w:p w14:paraId="0393BCB8" w14:textId="3A9956E8" w:rsidR="00F8589E" w:rsidRPr="009B3C8D" w:rsidRDefault="00F8589E" w:rsidP="006E4DE6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</w:p>
        </w:tc>
        <w:tc>
          <w:tcPr>
            <w:tcW w:w="2885" w:type="dxa"/>
            <w:shd w:val="clear" w:color="auto" w:fill="D6BBEB"/>
            <w:vAlign w:val="center"/>
          </w:tcPr>
          <w:p w14:paraId="55BB7FD0" w14:textId="7ED0CBAB" w:rsidR="00F8589E" w:rsidRPr="009B3C8D" w:rsidRDefault="00C2719C" w:rsidP="00236018">
            <w:pPr>
              <w:jc w:val="center"/>
              <w:rPr>
                <w:rFonts w:ascii="Twinkl Cursive Looped" w:hAnsi="Twinkl Cursive Looped"/>
                <w:color w:val="FF66FF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Hymn Practice</w:t>
            </w:r>
          </w:p>
        </w:tc>
        <w:tc>
          <w:tcPr>
            <w:tcW w:w="2927" w:type="dxa"/>
            <w:shd w:val="clear" w:color="auto" w:fill="BDD6EE" w:themeFill="accent1" w:themeFillTint="66"/>
            <w:vAlign w:val="center"/>
          </w:tcPr>
          <w:p w14:paraId="15232568" w14:textId="149F7E97" w:rsidR="00F8589E" w:rsidRPr="009B3C8D" w:rsidRDefault="00B641BE" w:rsidP="004B1421">
            <w:pPr>
              <w:jc w:val="center"/>
              <w:rPr>
                <w:rFonts w:ascii="Twinkl Cursive Looped" w:hAnsi="Twinkl Cursive Looped"/>
                <w:color w:val="FF66FF"/>
                <w:sz w:val="24"/>
                <w:szCs w:val="24"/>
              </w:rPr>
            </w:pPr>
            <w:r w:rsidRPr="00B641BE"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</w:tr>
      <w:tr w:rsidR="00B641BE" w:rsidRPr="00716552" w14:paraId="6F39431F" w14:textId="77777777" w:rsidTr="00B641BE">
        <w:trPr>
          <w:cantSplit/>
          <w:trHeight w:val="455"/>
        </w:trPr>
        <w:tc>
          <w:tcPr>
            <w:tcW w:w="830" w:type="dxa"/>
            <w:vMerge w:val="restart"/>
            <w:textDirection w:val="btLr"/>
          </w:tcPr>
          <w:p w14:paraId="0D0E9A75" w14:textId="28537788" w:rsidR="00B641BE" w:rsidRPr="00854281" w:rsidRDefault="00B641BE" w:rsidP="000832DB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b/>
                <w:sz w:val="24"/>
                <w:szCs w:val="24"/>
              </w:rPr>
              <w:t>9:</w:t>
            </w:r>
            <w:r>
              <w:rPr>
                <w:rFonts w:ascii="Twinkl Cursive Looped" w:hAnsi="Twinkl Cursive Looped"/>
                <w:b/>
                <w:sz w:val="24"/>
                <w:szCs w:val="24"/>
              </w:rPr>
              <w:t>30</w:t>
            </w:r>
          </w:p>
          <w:p w14:paraId="044833E7" w14:textId="443FB42C" w:rsidR="00B641BE" w:rsidRPr="00854281" w:rsidRDefault="00B641BE" w:rsidP="000832DB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b/>
                <w:sz w:val="24"/>
                <w:szCs w:val="24"/>
              </w:rPr>
              <w:t>10:</w:t>
            </w:r>
            <w:r>
              <w:rPr>
                <w:rFonts w:ascii="Twinkl Cursive Looped" w:hAnsi="Twinkl Cursive Looped"/>
                <w:b/>
                <w:sz w:val="24"/>
                <w:szCs w:val="24"/>
              </w:rPr>
              <w:t>45</w:t>
            </w:r>
          </w:p>
          <w:p w14:paraId="3C188E61" w14:textId="77777777" w:rsidR="00B641BE" w:rsidRPr="00854281" w:rsidRDefault="00B641BE" w:rsidP="000832DB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893" w:type="dxa"/>
            <w:vMerge w:val="restart"/>
            <w:shd w:val="clear" w:color="auto" w:fill="FF9999"/>
            <w:vAlign w:val="center"/>
          </w:tcPr>
          <w:p w14:paraId="0EAB84C5" w14:textId="77777777" w:rsidR="00B641BE" w:rsidRDefault="00B641BE" w:rsidP="0085428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4B1421"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  <w:p w14:paraId="5D1F9182" w14:textId="77777777" w:rsidR="00327F64" w:rsidRDefault="00327F64" w:rsidP="00854281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</w:p>
          <w:p w14:paraId="151AE154" w14:textId="1F755B18" w:rsidR="00327F64" w:rsidRPr="00193DDC" w:rsidRDefault="00327F64" w:rsidP="00854281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  <w:r w:rsidRPr="00B26188">
              <w:rPr>
                <w:rFonts w:ascii="Twinkl Cursive Looped" w:hAnsi="Twinkl Cursive Looped"/>
                <w:sz w:val="24"/>
                <w:szCs w:val="24"/>
                <w:highlight w:val="cyan"/>
              </w:rPr>
              <w:t>Times tables check</w:t>
            </w:r>
          </w:p>
        </w:tc>
        <w:tc>
          <w:tcPr>
            <w:tcW w:w="2797" w:type="dxa"/>
            <w:gridSpan w:val="2"/>
            <w:vMerge w:val="restart"/>
            <w:shd w:val="clear" w:color="auto" w:fill="FF9999"/>
            <w:vAlign w:val="center"/>
          </w:tcPr>
          <w:p w14:paraId="43430EEF" w14:textId="4A0DB258" w:rsidR="00B641BE" w:rsidRPr="00193DDC" w:rsidRDefault="00B641BE" w:rsidP="004F60FC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  <w:r w:rsidRPr="004B1421"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3120" w:type="dxa"/>
            <w:gridSpan w:val="2"/>
            <w:vMerge w:val="restart"/>
            <w:shd w:val="clear" w:color="auto" w:fill="FF9999"/>
            <w:vAlign w:val="center"/>
          </w:tcPr>
          <w:p w14:paraId="7EA0C23C" w14:textId="4CE22F7B" w:rsidR="00B641BE" w:rsidRPr="00193DDC" w:rsidRDefault="00B641BE" w:rsidP="00382D4E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2885" w:type="dxa"/>
            <w:shd w:val="clear" w:color="auto" w:fill="FF9999"/>
            <w:vAlign w:val="center"/>
          </w:tcPr>
          <w:p w14:paraId="784868B6" w14:textId="7C97F5E9" w:rsidR="00B641BE" w:rsidRPr="00C2719C" w:rsidRDefault="00B641BE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2927" w:type="dxa"/>
            <w:vMerge w:val="restart"/>
            <w:shd w:val="clear" w:color="auto" w:fill="00B050"/>
            <w:vAlign w:val="center"/>
          </w:tcPr>
          <w:p w14:paraId="7A409197" w14:textId="63395A65" w:rsidR="00B641BE" w:rsidRPr="00C2719C" w:rsidRDefault="00B641BE" w:rsidP="00B641BE">
            <w:pPr>
              <w:shd w:val="clear" w:color="auto" w:fill="00B050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B641BE">
              <w:rPr>
                <w:rFonts w:ascii="Twinkl Cursive Looped" w:hAnsi="Twinkl Cursive Looped"/>
                <w:sz w:val="24"/>
                <w:szCs w:val="24"/>
              </w:rPr>
              <w:t>Forest School (10am-12pm)</w:t>
            </w:r>
          </w:p>
          <w:p w14:paraId="0CE60422" w14:textId="0FC83688" w:rsidR="00B641BE" w:rsidRPr="00193DDC" w:rsidRDefault="00B641BE" w:rsidP="000832DB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</w:p>
        </w:tc>
      </w:tr>
      <w:tr w:rsidR="00B641BE" w:rsidRPr="00716552" w14:paraId="60DE2A44" w14:textId="77777777" w:rsidTr="00B641BE">
        <w:trPr>
          <w:cantSplit/>
          <w:trHeight w:val="454"/>
        </w:trPr>
        <w:tc>
          <w:tcPr>
            <w:tcW w:w="830" w:type="dxa"/>
            <w:vMerge/>
            <w:textDirection w:val="btLr"/>
          </w:tcPr>
          <w:p w14:paraId="4D18B1B2" w14:textId="77777777" w:rsidR="00B641BE" w:rsidRPr="00854281" w:rsidRDefault="00B641BE" w:rsidP="000832DB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893" w:type="dxa"/>
            <w:vMerge/>
            <w:shd w:val="clear" w:color="auto" w:fill="FF9999"/>
            <w:vAlign w:val="center"/>
          </w:tcPr>
          <w:p w14:paraId="4765EA0E" w14:textId="77777777" w:rsidR="00B641BE" w:rsidRPr="00193DDC" w:rsidRDefault="00B641BE" w:rsidP="00854281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</w:p>
        </w:tc>
        <w:tc>
          <w:tcPr>
            <w:tcW w:w="2797" w:type="dxa"/>
            <w:gridSpan w:val="2"/>
            <w:vMerge/>
            <w:shd w:val="clear" w:color="auto" w:fill="FF9999"/>
            <w:vAlign w:val="center"/>
          </w:tcPr>
          <w:p w14:paraId="2BD1069C" w14:textId="77777777" w:rsidR="00B641BE" w:rsidRPr="00193DDC" w:rsidRDefault="00B641BE" w:rsidP="004F60FC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vMerge/>
            <w:shd w:val="clear" w:color="auto" w:fill="FF9999"/>
            <w:vAlign w:val="center"/>
          </w:tcPr>
          <w:p w14:paraId="0CF75B41" w14:textId="77777777" w:rsidR="00B641BE" w:rsidRPr="00193DDC" w:rsidRDefault="00B641BE" w:rsidP="00854281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</w:p>
        </w:tc>
        <w:tc>
          <w:tcPr>
            <w:tcW w:w="2885" w:type="dxa"/>
            <w:vAlign w:val="center"/>
          </w:tcPr>
          <w:p w14:paraId="08747228" w14:textId="6CC1D883" w:rsidR="00B641BE" w:rsidRDefault="00B641BE" w:rsidP="0085428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Music 10:15-11:00</w:t>
            </w:r>
          </w:p>
        </w:tc>
        <w:tc>
          <w:tcPr>
            <w:tcW w:w="2927" w:type="dxa"/>
            <w:vMerge/>
            <w:shd w:val="clear" w:color="auto" w:fill="00B050"/>
            <w:vAlign w:val="center"/>
          </w:tcPr>
          <w:p w14:paraId="764C1C14" w14:textId="77777777" w:rsidR="00B641BE" w:rsidRPr="00193DDC" w:rsidRDefault="00B641BE" w:rsidP="000832DB">
            <w:pPr>
              <w:jc w:val="center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</w:p>
        </w:tc>
      </w:tr>
      <w:tr w:rsidR="00B641BE" w:rsidRPr="00716552" w14:paraId="079CBBFD" w14:textId="3F8807A5" w:rsidTr="00B641BE">
        <w:trPr>
          <w:cantSplit/>
          <w:trHeight w:val="422"/>
        </w:trPr>
        <w:tc>
          <w:tcPr>
            <w:tcW w:w="830" w:type="dxa"/>
            <w:textDirection w:val="btLr"/>
          </w:tcPr>
          <w:p w14:paraId="249E0E73" w14:textId="091F4E34" w:rsidR="00B641BE" w:rsidRPr="00854281" w:rsidRDefault="00B641BE" w:rsidP="004B1421">
            <w:pPr>
              <w:ind w:left="113" w:right="113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1695" w:type="dxa"/>
            <w:gridSpan w:val="6"/>
            <w:vAlign w:val="center"/>
          </w:tcPr>
          <w:p w14:paraId="2C2E4F16" w14:textId="15FF357B" w:rsidR="00B641BE" w:rsidRPr="00854281" w:rsidRDefault="00B641BE" w:rsidP="004B142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Break 10:45-11:00</w:t>
            </w:r>
          </w:p>
        </w:tc>
        <w:tc>
          <w:tcPr>
            <w:tcW w:w="2927" w:type="dxa"/>
            <w:vMerge/>
            <w:shd w:val="clear" w:color="auto" w:fill="00B050"/>
            <w:vAlign w:val="center"/>
          </w:tcPr>
          <w:p w14:paraId="609A1590" w14:textId="77777777" w:rsidR="00B641BE" w:rsidRPr="00854281" w:rsidRDefault="00B641BE" w:rsidP="000832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B641BE" w:rsidRPr="00716552" w14:paraId="05A7825C" w14:textId="77777777" w:rsidTr="00B641BE">
        <w:trPr>
          <w:cantSplit/>
          <w:trHeight w:val="837"/>
        </w:trPr>
        <w:tc>
          <w:tcPr>
            <w:tcW w:w="830" w:type="dxa"/>
            <w:textDirection w:val="btLr"/>
          </w:tcPr>
          <w:p w14:paraId="6DA887A7" w14:textId="392AF9D2" w:rsidR="00B641BE" w:rsidRDefault="00B641BE" w:rsidP="00854281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11:00</w:t>
            </w:r>
          </w:p>
          <w:p w14:paraId="22E486D8" w14:textId="0A88B240" w:rsidR="00B641BE" w:rsidRPr="00854281" w:rsidRDefault="00B641BE" w:rsidP="00854281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12:00</w:t>
            </w:r>
          </w:p>
        </w:tc>
        <w:tc>
          <w:tcPr>
            <w:tcW w:w="2893" w:type="dxa"/>
            <w:shd w:val="clear" w:color="auto" w:fill="BDD6EE" w:themeFill="accent1" w:themeFillTint="66"/>
            <w:vAlign w:val="center"/>
          </w:tcPr>
          <w:p w14:paraId="3415CD35" w14:textId="7873EC97" w:rsidR="00B641BE" w:rsidRPr="00C2719C" w:rsidRDefault="00B641BE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2797" w:type="dxa"/>
            <w:gridSpan w:val="2"/>
            <w:shd w:val="clear" w:color="auto" w:fill="BDD6EE" w:themeFill="accent1" w:themeFillTint="66"/>
            <w:vAlign w:val="center"/>
          </w:tcPr>
          <w:p w14:paraId="436E41B2" w14:textId="78792F37" w:rsidR="00B641BE" w:rsidRPr="00C2719C" w:rsidRDefault="00B641BE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3120" w:type="dxa"/>
            <w:gridSpan w:val="2"/>
            <w:shd w:val="clear" w:color="auto" w:fill="BDD6EE" w:themeFill="accent1" w:themeFillTint="66"/>
            <w:vAlign w:val="center"/>
          </w:tcPr>
          <w:p w14:paraId="093CC12C" w14:textId="77777777" w:rsidR="00B641BE" w:rsidRDefault="00B641BE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  <w:p w14:paraId="77DB2287" w14:textId="1B3BB2CF" w:rsidR="00B26188" w:rsidRPr="00C2719C" w:rsidRDefault="00B26188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B26188">
              <w:rPr>
                <w:rFonts w:ascii="Twinkl Cursive Looped" w:hAnsi="Twinkl Cursive Looped"/>
                <w:sz w:val="24"/>
                <w:szCs w:val="24"/>
                <w:highlight w:val="cyan"/>
              </w:rPr>
              <w:t>Maths MTC Interventions (AM)</w:t>
            </w:r>
          </w:p>
        </w:tc>
        <w:tc>
          <w:tcPr>
            <w:tcW w:w="2885" w:type="dxa"/>
            <w:shd w:val="clear" w:color="auto" w:fill="BDD6EE" w:themeFill="accent1" w:themeFillTint="66"/>
            <w:vAlign w:val="center"/>
          </w:tcPr>
          <w:p w14:paraId="2CC87F38" w14:textId="6776DCD9" w:rsidR="00B641BE" w:rsidRPr="00207FF1" w:rsidRDefault="00B641BE" w:rsidP="000832DB">
            <w:pPr>
              <w:jc w:val="center"/>
              <w:rPr>
                <w:rFonts w:ascii="Twinkl Cursive Looped" w:hAnsi="Twinkl Cursive Looped"/>
                <w:color w:val="FF6600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2927" w:type="dxa"/>
            <w:vMerge/>
            <w:shd w:val="clear" w:color="auto" w:fill="00B050"/>
            <w:vAlign w:val="center"/>
          </w:tcPr>
          <w:p w14:paraId="22C549A8" w14:textId="05CAE11F" w:rsidR="00B641BE" w:rsidRPr="00193DDC" w:rsidRDefault="00B641BE" w:rsidP="000832DB">
            <w:pPr>
              <w:jc w:val="center"/>
              <w:rPr>
                <w:rFonts w:ascii="Twinkl Cursive Looped" w:hAnsi="Twinkl Cursive Looped"/>
                <w:color w:val="0070C0"/>
                <w:sz w:val="24"/>
                <w:szCs w:val="24"/>
              </w:rPr>
            </w:pPr>
          </w:p>
        </w:tc>
      </w:tr>
      <w:tr w:rsidR="00236018" w:rsidRPr="00716552" w14:paraId="6024688E" w14:textId="77777777" w:rsidTr="00B641BE">
        <w:trPr>
          <w:cantSplit/>
          <w:trHeight w:val="513"/>
        </w:trPr>
        <w:tc>
          <w:tcPr>
            <w:tcW w:w="830" w:type="dxa"/>
            <w:textDirection w:val="btLr"/>
          </w:tcPr>
          <w:p w14:paraId="10FE2BF0" w14:textId="2EF57243" w:rsidR="00236018" w:rsidRPr="00854281" w:rsidRDefault="00236018" w:rsidP="004B1421">
            <w:pPr>
              <w:ind w:left="113" w:right="113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0640AC1D" w14:textId="77777777" w:rsidR="00236018" w:rsidRPr="00854281" w:rsidRDefault="00236018" w:rsidP="00236018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4622" w:type="dxa"/>
            <w:gridSpan w:val="7"/>
            <w:vAlign w:val="center"/>
          </w:tcPr>
          <w:p w14:paraId="18ADD72C" w14:textId="591FA278" w:rsidR="00236018" w:rsidRPr="00854281" w:rsidRDefault="00236018" w:rsidP="00C2719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sz w:val="24"/>
                <w:szCs w:val="24"/>
              </w:rPr>
              <w:t>Lunch</w:t>
            </w:r>
            <w:r w:rsidR="00765A9F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="004B1421">
              <w:rPr>
                <w:rFonts w:ascii="Twinkl Cursive Looped" w:hAnsi="Twinkl Cursive Looped"/>
                <w:sz w:val="24"/>
                <w:szCs w:val="24"/>
              </w:rPr>
              <w:t>12:00-12:55</w:t>
            </w:r>
          </w:p>
        </w:tc>
      </w:tr>
      <w:tr w:rsidR="00382D4E" w:rsidRPr="00716552" w14:paraId="4B1F7CA6" w14:textId="77777777" w:rsidTr="00267120">
        <w:trPr>
          <w:cantSplit/>
          <w:trHeight w:val="448"/>
        </w:trPr>
        <w:tc>
          <w:tcPr>
            <w:tcW w:w="830" w:type="dxa"/>
            <w:textDirection w:val="btLr"/>
          </w:tcPr>
          <w:p w14:paraId="49B37F01" w14:textId="45E57099" w:rsidR="00382D4E" w:rsidRPr="00854281" w:rsidRDefault="00382D4E" w:rsidP="00382D4E">
            <w:pPr>
              <w:ind w:left="113" w:right="113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6EC8A855" w14:textId="77777777" w:rsidR="00382D4E" w:rsidRPr="00854281" w:rsidRDefault="00382D4E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Align w:val="center"/>
          </w:tcPr>
          <w:p w14:paraId="22EEA76A" w14:textId="670EEDA1" w:rsidR="00382D4E" w:rsidRPr="00854281" w:rsidRDefault="00382D4E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Spellings/Handwriting</w:t>
            </w:r>
          </w:p>
        </w:tc>
        <w:tc>
          <w:tcPr>
            <w:tcW w:w="2766" w:type="dxa"/>
            <w:vAlign w:val="center"/>
          </w:tcPr>
          <w:p w14:paraId="38995284" w14:textId="0F538845" w:rsidR="00382D4E" w:rsidRPr="004B1421" w:rsidRDefault="00382D4E" w:rsidP="00382D4E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Spellings/Handwriting</w:t>
            </w:r>
          </w:p>
        </w:tc>
        <w:tc>
          <w:tcPr>
            <w:tcW w:w="3081" w:type="dxa"/>
            <w:vMerge w:val="restart"/>
            <w:shd w:val="clear" w:color="auto" w:fill="FFFFFF" w:themeFill="background1"/>
            <w:vAlign w:val="center"/>
          </w:tcPr>
          <w:p w14:paraId="47F526B7" w14:textId="45C1734C" w:rsidR="00382D4E" w:rsidRPr="00E82B1A" w:rsidRDefault="00E82B1A" w:rsidP="009E675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 (Coach Lee)</w:t>
            </w:r>
          </w:p>
          <w:p w14:paraId="6CFF76F4" w14:textId="75F97D49" w:rsidR="00382D4E" w:rsidRPr="00854281" w:rsidRDefault="00382D4E" w:rsidP="00382D4E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Align w:val="center"/>
          </w:tcPr>
          <w:p w14:paraId="1F836927" w14:textId="53528389" w:rsidR="00382D4E" w:rsidRPr="00854281" w:rsidRDefault="00267120" w:rsidP="00382D4E">
            <w:pPr>
              <w:jc w:val="center"/>
              <w:rPr>
                <w:rFonts w:ascii="Twinkl Cursive Looped" w:hAnsi="Twinkl Cursive Looped"/>
                <w:color w:val="FFC000"/>
                <w:sz w:val="24"/>
                <w:szCs w:val="24"/>
              </w:rPr>
            </w:pPr>
            <w:r w:rsidRPr="00267120"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2927" w:type="dxa"/>
            <w:vAlign w:val="center"/>
          </w:tcPr>
          <w:p w14:paraId="0F65B00C" w14:textId="757174A9" w:rsidR="00382D4E" w:rsidRPr="00854281" w:rsidRDefault="00382D4E" w:rsidP="00382D4E">
            <w:pPr>
              <w:jc w:val="center"/>
              <w:rPr>
                <w:rFonts w:ascii="Twinkl Cursive Looped" w:hAnsi="Twinkl Cursive Looped"/>
                <w:color w:val="FFC000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Spellin</w:t>
            </w:r>
            <w:r w:rsidR="00B641BE">
              <w:rPr>
                <w:rFonts w:ascii="Twinkl Cursive Looped" w:hAnsi="Twinkl Cursive Looped"/>
                <w:sz w:val="24"/>
                <w:szCs w:val="24"/>
              </w:rPr>
              <w:t>g Tests</w:t>
            </w:r>
          </w:p>
        </w:tc>
      </w:tr>
      <w:tr w:rsidR="00382D4E" w:rsidRPr="00716552" w14:paraId="0B82C5AF" w14:textId="77777777" w:rsidTr="009E675B">
        <w:trPr>
          <w:cantSplit/>
          <w:trHeight w:val="981"/>
        </w:trPr>
        <w:tc>
          <w:tcPr>
            <w:tcW w:w="830" w:type="dxa"/>
            <w:textDirection w:val="btLr"/>
          </w:tcPr>
          <w:p w14:paraId="5B9979C4" w14:textId="64D218EA" w:rsidR="00382D4E" w:rsidRPr="00854281" w:rsidRDefault="007E73EC" w:rsidP="00382D4E">
            <w:pPr>
              <w:ind w:left="113" w:right="113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1:00-2:00</w:t>
            </w:r>
          </w:p>
          <w:p w14:paraId="29E12DF8" w14:textId="11EFE0E1" w:rsidR="00382D4E" w:rsidRPr="00854281" w:rsidRDefault="00382D4E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11FDC04D" w14:textId="77777777" w:rsidR="00382D4E" w:rsidRPr="00854281" w:rsidRDefault="00382D4E" w:rsidP="00382D4E">
            <w:pPr>
              <w:ind w:left="-962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shd w:val="clear" w:color="auto" w:fill="7030A0"/>
            <w:vAlign w:val="center"/>
          </w:tcPr>
          <w:p w14:paraId="40C62D20" w14:textId="0154DD71" w:rsidR="00382D4E" w:rsidRPr="009E675B" w:rsidRDefault="00382D4E" w:rsidP="00382D4E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</w:pPr>
            <w:r w:rsidRPr="009E675B"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  <w:t>TG PPA</w:t>
            </w:r>
            <w:r w:rsidR="00BC093A" w:rsidRPr="009E675B"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  <w:t xml:space="preserve"> (SH/JT cover)</w:t>
            </w:r>
          </w:p>
          <w:p w14:paraId="727BD78A" w14:textId="77777777" w:rsidR="00BC093A" w:rsidRPr="009E675B" w:rsidRDefault="00BC093A" w:rsidP="00382D4E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</w:pPr>
          </w:p>
          <w:p w14:paraId="678823CE" w14:textId="2FBFF737" w:rsidR="00382D4E" w:rsidRPr="009E675B" w:rsidRDefault="002F3680" w:rsidP="00382D4E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</w:pPr>
            <w:r w:rsidRPr="009E675B"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  <w:t>RE</w:t>
            </w:r>
          </w:p>
          <w:p w14:paraId="7A0E74CC" w14:textId="503FB0B6" w:rsidR="002F3680" w:rsidRPr="00854281" w:rsidRDefault="002F3680" w:rsidP="002F3680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766" w:type="dxa"/>
            <w:shd w:val="clear" w:color="auto" w:fill="FFFF00"/>
            <w:vAlign w:val="center"/>
          </w:tcPr>
          <w:p w14:paraId="17A3B604" w14:textId="03D8C173" w:rsidR="00382D4E" w:rsidRPr="00854281" w:rsidRDefault="004E7811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3081" w:type="dxa"/>
            <w:vMerge/>
            <w:shd w:val="clear" w:color="auto" w:fill="FFFFFF" w:themeFill="background1"/>
            <w:vAlign w:val="center"/>
          </w:tcPr>
          <w:p w14:paraId="7E8A6D53" w14:textId="275D78EF" w:rsidR="00382D4E" w:rsidRPr="00E17745" w:rsidRDefault="00382D4E" w:rsidP="00382D4E">
            <w:pPr>
              <w:jc w:val="center"/>
              <w:rPr>
                <w:rFonts w:ascii="Twinkl Cursive Looped" w:hAnsi="Twinkl Cursive Looped"/>
                <w:color w:val="00B050"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shd w:val="clear" w:color="auto" w:fill="92D050"/>
            <w:vAlign w:val="center"/>
          </w:tcPr>
          <w:p w14:paraId="1F90F9FF" w14:textId="392FCA53" w:rsidR="00382D4E" w:rsidRPr="00854281" w:rsidRDefault="002F3680" w:rsidP="009138EC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History</w:t>
            </w:r>
          </w:p>
        </w:tc>
        <w:tc>
          <w:tcPr>
            <w:tcW w:w="2927" w:type="dxa"/>
            <w:shd w:val="clear" w:color="auto" w:fill="FF7C80"/>
            <w:vAlign w:val="center"/>
          </w:tcPr>
          <w:p w14:paraId="65CD2EA1" w14:textId="21D51F36" w:rsidR="00382D4E" w:rsidRPr="00854281" w:rsidRDefault="00B641BE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</w:tr>
      <w:tr w:rsidR="009E675B" w:rsidRPr="00B26188" w14:paraId="387A1ABD" w14:textId="77777777" w:rsidTr="009E675B">
        <w:trPr>
          <w:cantSplit/>
          <w:trHeight w:val="653"/>
        </w:trPr>
        <w:tc>
          <w:tcPr>
            <w:tcW w:w="830" w:type="dxa"/>
            <w:vMerge w:val="restart"/>
            <w:textDirection w:val="btLr"/>
          </w:tcPr>
          <w:p w14:paraId="3B5DD436" w14:textId="428A384C" w:rsidR="009E675B" w:rsidRDefault="001D3DA1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2:00-3:00</w:t>
            </w:r>
          </w:p>
          <w:p w14:paraId="5B44A65D" w14:textId="1870ECA7" w:rsidR="009E675B" w:rsidRPr="00854281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shd w:val="clear" w:color="auto" w:fill="EE0000"/>
            <w:vAlign w:val="center"/>
          </w:tcPr>
          <w:p w14:paraId="6C86A418" w14:textId="60936CEC" w:rsidR="009E675B" w:rsidRDefault="009E675B" w:rsidP="002F3680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14:paraId="73AF301F" w14:textId="364CDB75" w:rsidR="009E675B" w:rsidRPr="00854281" w:rsidRDefault="009E675B" w:rsidP="00382D4E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  <w:r w:rsidRPr="00BC093A">
              <w:rPr>
                <w:rFonts w:ascii="Twinkl Cursive Looped" w:hAnsi="Twinkl Cursive Looped"/>
                <w:color w:val="FFFFFF" w:themeColor="background1"/>
                <w:sz w:val="24"/>
                <w:szCs w:val="24"/>
                <w:shd w:val="clear" w:color="auto" w:fill="EE0000"/>
              </w:rPr>
              <w:t>Spanish</w:t>
            </w:r>
          </w:p>
        </w:tc>
        <w:tc>
          <w:tcPr>
            <w:tcW w:w="2766" w:type="dxa"/>
            <w:vMerge w:val="restart"/>
            <w:shd w:val="clear" w:color="auto" w:fill="7030A0"/>
            <w:vAlign w:val="center"/>
          </w:tcPr>
          <w:p w14:paraId="22D61C82" w14:textId="12E870B0" w:rsidR="009E675B" w:rsidRPr="00854281" w:rsidRDefault="009E675B" w:rsidP="00382D4E">
            <w:pPr>
              <w:jc w:val="center"/>
              <w:rPr>
                <w:rFonts w:ascii="Twinkl Cursive Looped" w:hAnsi="Twinkl Cursive Looped"/>
                <w:color w:val="F9630F"/>
                <w:sz w:val="24"/>
                <w:szCs w:val="24"/>
              </w:rPr>
            </w:pPr>
            <w:r w:rsidRPr="009E675B"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  <w:t>RE/Art</w:t>
            </w:r>
          </w:p>
        </w:tc>
        <w:tc>
          <w:tcPr>
            <w:tcW w:w="3081" w:type="dxa"/>
            <w:vMerge w:val="restart"/>
            <w:shd w:val="clear" w:color="auto" w:fill="D9D9D9" w:themeFill="background1" w:themeFillShade="D9"/>
            <w:vAlign w:val="center"/>
          </w:tcPr>
          <w:p w14:paraId="0B107BD3" w14:textId="61B22AE1" w:rsidR="009E675B" w:rsidRPr="00267120" w:rsidRDefault="009E675B" w:rsidP="0026712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Computing</w:t>
            </w:r>
          </w:p>
        </w:tc>
        <w:tc>
          <w:tcPr>
            <w:tcW w:w="2924" w:type="dxa"/>
            <w:gridSpan w:val="2"/>
            <w:vMerge w:val="restart"/>
            <w:vAlign w:val="center"/>
          </w:tcPr>
          <w:p w14:paraId="126B03E7" w14:textId="07A05655" w:rsidR="009E675B" w:rsidRPr="00854281" w:rsidRDefault="009E675B" w:rsidP="003720E3">
            <w:pPr>
              <w:jc w:val="center"/>
              <w:rPr>
                <w:rFonts w:ascii="Twinkl Cursive Looped" w:hAnsi="Twinkl Cursive Looped"/>
                <w:color w:val="00B050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 (Miss Guirdham)</w:t>
            </w:r>
          </w:p>
        </w:tc>
        <w:tc>
          <w:tcPr>
            <w:tcW w:w="2927" w:type="dxa"/>
            <w:vMerge w:val="restart"/>
            <w:shd w:val="clear" w:color="auto" w:fill="7030A0"/>
            <w:vAlign w:val="center"/>
          </w:tcPr>
          <w:p w14:paraId="2E817BE0" w14:textId="0D36416D" w:rsidR="009E675B" w:rsidRPr="009E675B" w:rsidRDefault="009E675B" w:rsidP="00382D4E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</w:pPr>
            <w:r w:rsidRPr="009E675B">
              <w:rPr>
                <w:rFonts w:ascii="Twinkl Cursive Looped" w:hAnsi="Twinkl Cursive Looped"/>
                <w:color w:val="FFFFFF" w:themeColor="background1"/>
                <w:sz w:val="24"/>
                <w:szCs w:val="24"/>
              </w:rPr>
              <w:t>RE</w:t>
            </w:r>
          </w:p>
        </w:tc>
      </w:tr>
      <w:tr w:rsidR="009E675B" w:rsidRPr="00B26188" w14:paraId="0B6994A6" w14:textId="77777777" w:rsidTr="009E675B">
        <w:trPr>
          <w:cantSplit/>
          <w:trHeight w:val="304"/>
        </w:trPr>
        <w:tc>
          <w:tcPr>
            <w:tcW w:w="830" w:type="dxa"/>
            <w:vMerge/>
            <w:textDirection w:val="btLr"/>
          </w:tcPr>
          <w:p w14:paraId="0F9F1E9E" w14:textId="77777777" w:rsidR="009E675B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 w:val="restart"/>
            <w:shd w:val="clear" w:color="auto" w:fill="C4BABC"/>
            <w:vAlign w:val="center"/>
          </w:tcPr>
          <w:p w14:paraId="66665914" w14:textId="3538AF13" w:rsidR="009E675B" w:rsidRPr="00C2719C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2766" w:type="dxa"/>
            <w:vMerge/>
            <w:shd w:val="clear" w:color="auto" w:fill="7030A0"/>
            <w:vAlign w:val="center"/>
          </w:tcPr>
          <w:p w14:paraId="7F74519E" w14:textId="77777777" w:rsidR="009E675B" w:rsidRPr="004B1421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81" w:type="dxa"/>
            <w:vMerge/>
            <w:shd w:val="clear" w:color="auto" w:fill="D9D9D9" w:themeFill="background1" w:themeFillShade="D9"/>
            <w:vAlign w:val="center"/>
          </w:tcPr>
          <w:p w14:paraId="2C6C162E" w14:textId="77777777" w:rsidR="009E675B" w:rsidRPr="00FC60E0" w:rsidRDefault="009E675B" w:rsidP="00FC60E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/>
            <w:vAlign w:val="center"/>
          </w:tcPr>
          <w:p w14:paraId="499BBF3F" w14:textId="71670426" w:rsidR="009E675B" w:rsidRDefault="009E675B" w:rsidP="003720E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7" w:type="dxa"/>
            <w:vMerge/>
            <w:shd w:val="clear" w:color="auto" w:fill="7030A0"/>
            <w:vAlign w:val="center"/>
          </w:tcPr>
          <w:p w14:paraId="7704BA3C" w14:textId="4A255CE3" w:rsidR="009E675B" w:rsidRPr="00B26188" w:rsidRDefault="009E675B" w:rsidP="00382D4E">
            <w:pPr>
              <w:jc w:val="center"/>
              <w:rPr>
                <w:rFonts w:ascii="Twinkl Cursive Looped" w:hAnsi="Twinkl Cursive Looped"/>
                <w:color w:val="002060"/>
                <w:sz w:val="24"/>
                <w:szCs w:val="24"/>
                <w:highlight w:val="green"/>
              </w:rPr>
            </w:pPr>
          </w:p>
        </w:tc>
      </w:tr>
      <w:tr w:rsidR="009E675B" w:rsidRPr="00716552" w14:paraId="38A869EC" w14:textId="77777777" w:rsidTr="00336EF8">
        <w:trPr>
          <w:cantSplit/>
          <w:trHeight w:val="304"/>
        </w:trPr>
        <w:tc>
          <w:tcPr>
            <w:tcW w:w="830" w:type="dxa"/>
            <w:vMerge/>
            <w:textDirection w:val="btLr"/>
          </w:tcPr>
          <w:p w14:paraId="2CEBC4AB" w14:textId="77777777" w:rsidR="009E675B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/>
            <w:shd w:val="clear" w:color="auto" w:fill="C4BABC"/>
            <w:vAlign w:val="center"/>
          </w:tcPr>
          <w:p w14:paraId="6BE4A903" w14:textId="77777777" w:rsidR="009E675B" w:rsidRPr="00C2719C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766" w:type="dxa"/>
            <w:vMerge/>
            <w:shd w:val="clear" w:color="auto" w:fill="7030A0"/>
            <w:vAlign w:val="center"/>
          </w:tcPr>
          <w:p w14:paraId="3E34D093" w14:textId="77777777" w:rsidR="009E675B" w:rsidRPr="004B1421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81" w:type="dxa"/>
            <w:vMerge w:val="restart"/>
            <w:shd w:val="clear" w:color="auto" w:fill="D6BBEB"/>
            <w:vAlign w:val="center"/>
          </w:tcPr>
          <w:p w14:paraId="0B32743E" w14:textId="094AD2E7" w:rsidR="009E675B" w:rsidRPr="00FC60E0" w:rsidRDefault="009E675B" w:rsidP="00FC60E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267120">
              <w:rPr>
                <w:rFonts w:ascii="Twinkl Cursive Looped" w:hAnsi="Twinkl Cursive Looped"/>
                <w:sz w:val="24"/>
                <w:szCs w:val="24"/>
              </w:rPr>
              <w:t>Class Worship</w:t>
            </w:r>
          </w:p>
        </w:tc>
        <w:tc>
          <w:tcPr>
            <w:tcW w:w="2924" w:type="dxa"/>
            <w:gridSpan w:val="2"/>
            <w:vMerge/>
            <w:vAlign w:val="center"/>
          </w:tcPr>
          <w:p w14:paraId="29A22406" w14:textId="77777777" w:rsidR="009E675B" w:rsidRPr="009138EC" w:rsidRDefault="009E675B" w:rsidP="003720E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7" w:type="dxa"/>
            <w:vMerge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4C4CC82E" w14:textId="0358FF0C" w:rsidR="009E675B" w:rsidRDefault="009E675B" w:rsidP="00382D4E">
            <w:pPr>
              <w:jc w:val="center"/>
              <w:rPr>
                <w:rFonts w:ascii="Twinkl Cursive Looped" w:hAnsi="Twinkl Cursive Looped"/>
                <w:color w:val="002060"/>
                <w:sz w:val="24"/>
                <w:szCs w:val="24"/>
              </w:rPr>
            </w:pPr>
          </w:p>
        </w:tc>
      </w:tr>
      <w:tr w:rsidR="00336EF8" w:rsidRPr="00716552" w14:paraId="20568028" w14:textId="77777777" w:rsidTr="00336EF8">
        <w:trPr>
          <w:cantSplit/>
          <w:trHeight w:val="551"/>
        </w:trPr>
        <w:tc>
          <w:tcPr>
            <w:tcW w:w="830" w:type="dxa"/>
            <w:vMerge/>
            <w:textDirection w:val="btLr"/>
          </w:tcPr>
          <w:p w14:paraId="78F7937C" w14:textId="77777777" w:rsidR="00336EF8" w:rsidRDefault="00336EF8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/>
            <w:shd w:val="clear" w:color="auto" w:fill="C4BABC"/>
            <w:vAlign w:val="center"/>
          </w:tcPr>
          <w:p w14:paraId="4CE1E5B2" w14:textId="77777777" w:rsidR="00336EF8" w:rsidRPr="00C2719C" w:rsidRDefault="00336EF8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766" w:type="dxa"/>
            <w:vMerge/>
            <w:shd w:val="clear" w:color="auto" w:fill="7030A0"/>
            <w:vAlign w:val="center"/>
          </w:tcPr>
          <w:p w14:paraId="1135BC01" w14:textId="77777777" w:rsidR="00336EF8" w:rsidRPr="004B1421" w:rsidRDefault="00336EF8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81" w:type="dxa"/>
            <w:vMerge/>
            <w:shd w:val="clear" w:color="auto" w:fill="D6BBEB"/>
            <w:vAlign w:val="center"/>
          </w:tcPr>
          <w:p w14:paraId="557A19C6" w14:textId="77777777" w:rsidR="00336EF8" w:rsidRPr="00267120" w:rsidRDefault="00336EF8" w:rsidP="00FC60E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/>
            <w:vAlign w:val="center"/>
          </w:tcPr>
          <w:p w14:paraId="483BAF99" w14:textId="77777777" w:rsidR="00336EF8" w:rsidRPr="009138EC" w:rsidRDefault="00336EF8" w:rsidP="003720E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7" w:type="dxa"/>
            <w:tcBorders>
              <w:bottom w:val="single" w:sz="4" w:space="0" w:color="auto"/>
            </w:tcBorders>
            <w:shd w:val="clear" w:color="auto" w:fill="DD75C9"/>
            <w:vAlign w:val="center"/>
          </w:tcPr>
          <w:p w14:paraId="34CC6549" w14:textId="365ABF22" w:rsidR="00336EF8" w:rsidRDefault="00336EF8" w:rsidP="00382D4E">
            <w:pPr>
              <w:jc w:val="center"/>
              <w:rPr>
                <w:rFonts w:ascii="Twinkl Cursive Looped" w:hAnsi="Twinkl Cursive Looped"/>
                <w:color w:val="002060"/>
                <w:sz w:val="24"/>
                <w:szCs w:val="24"/>
              </w:rPr>
            </w:pPr>
            <w:r w:rsidRPr="00336EF8"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</w:tr>
      <w:tr w:rsidR="009E675B" w:rsidRPr="00716552" w14:paraId="7E90A43E" w14:textId="77777777" w:rsidTr="009E675B">
        <w:trPr>
          <w:cantSplit/>
          <w:trHeight w:val="304"/>
        </w:trPr>
        <w:tc>
          <w:tcPr>
            <w:tcW w:w="830" w:type="dxa"/>
            <w:vMerge/>
            <w:tcBorders>
              <w:bottom w:val="single" w:sz="4" w:space="0" w:color="auto"/>
            </w:tcBorders>
            <w:textDirection w:val="btLr"/>
          </w:tcPr>
          <w:p w14:paraId="15FED633" w14:textId="77777777" w:rsidR="009E675B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/>
            <w:tcBorders>
              <w:bottom w:val="single" w:sz="4" w:space="0" w:color="auto"/>
            </w:tcBorders>
            <w:shd w:val="clear" w:color="auto" w:fill="C4BABC"/>
            <w:vAlign w:val="center"/>
          </w:tcPr>
          <w:p w14:paraId="6C6C22E3" w14:textId="77777777" w:rsidR="009E675B" w:rsidRPr="00C2719C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766" w:type="dxa"/>
            <w:vMerge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0B835FCB" w14:textId="77777777" w:rsidR="009E675B" w:rsidRPr="004B1421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3081" w:type="dxa"/>
            <w:vMerge/>
            <w:tcBorders>
              <w:bottom w:val="single" w:sz="4" w:space="0" w:color="auto"/>
            </w:tcBorders>
            <w:shd w:val="clear" w:color="auto" w:fill="D6BBEB"/>
            <w:vAlign w:val="center"/>
          </w:tcPr>
          <w:p w14:paraId="49FEB601" w14:textId="77777777" w:rsidR="009E675B" w:rsidRPr="00267120" w:rsidRDefault="009E675B" w:rsidP="00FC60E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B99143D" w14:textId="77777777" w:rsidR="009E675B" w:rsidRPr="009138EC" w:rsidRDefault="009E675B" w:rsidP="003720E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927" w:type="dxa"/>
            <w:vMerge w:val="restart"/>
            <w:tcBorders>
              <w:bottom w:val="single" w:sz="4" w:space="0" w:color="auto"/>
            </w:tcBorders>
            <w:shd w:val="clear" w:color="auto" w:fill="D6BBEB"/>
            <w:vAlign w:val="center"/>
          </w:tcPr>
          <w:p w14:paraId="4AAA33C3" w14:textId="379D796E" w:rsidR="009E675B" w:rsidRDefault="009E675B" w:rsidP="00382D4E">
            <w:pPr>
              <w:jc w:val="center"/>
              <w:rPr>
                <w:rFonts w:ascii="Twinkl Cursive Looped" w:hAnsi="Twinkl Cursive Looped"/>
                <w:color w:val="002060"/>
                <w:sz w:val="24"/>
                <w:szCs w:val="24"/>
              </w:rPr>
            </w:pPr>
            <w:r w:rsidRPr="00C2719C">
              <w:rPr>
                <w:rFonts w:ascii="Twinkl Cursive Looped" w:hAnsi="Twinkl Cursive Looped"/>
                <w:sz w:val="24"/>
                <w:szCs w:val="24"/>
              </w:rPr>
              <w:t>Celebration Assembly 2:30pm</w:t>
            </w:r>
          </w:p>
        </w:tc>
      </w:tr>
      <w:tr w:rsidR="009E675B" w:rsidRPr="00716552" w14:paraId="0F282BCB" w14:textId="77777777" w:rsidTr="009E675B">
        <w:trPr>
          <w:cantSplit/>
          <w:trHeight w:val="784"/>
        </w:trPr>
        <w:tc>
          <w:tcPr>
            <w:tcW w:w="830" w:type="dxa"/>
            <w:textDirection w:val="btLr"/>
          </w:tcPr>
          <w:p w14:paraId="1CC1CF26" w14:textId="5E6511EF" w:rsidR="009E675B" w:rsidRPr="00854281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b/>
                <w:sz w:val="24"/>
                <w:szCs w:val="24"/>
              </w:rPr>
              <w:t>3:00</w:t>
            </w:r>
          </w:p>
          <w:p w14:paraId="5234B547" w14:textId="24134B97" w:rsidR="009E675B" w:rsidRPr="00854281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854281">
              <w:rPr>
                <w:rFonts w:ascii="Twinkl Cursive Looped" w:hAnsi="Twinkl Cursive Looped"/>
                <w:b/>
                <w:sz w:val="24"/>
                <w:szCs w:val="24"/>
              </w:rPr>
              <w:t>3:15</w:t>
            </w:r>
          </w:p>
          <w:p w14:paraId="595BE97C" w14:textId="77777777" w:rsidR="009E675B" w:rsidRPr="00854281" w:rsidRDefault="009E675B" w:rsidP="00382D4E">
            <w:pPr>
              <w:ind w:left="113" w:right="113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2924" w:type="dxa"/>
            <w:gridSpan w:val="2"/>
            <w:vAlign w:val="center"/>
          </w:tcPr>
          <w:p w14:paraId="36192366" w14:textId="653204FC" w:rsidR="009E675B" w:rsidRPr="00854281" w:rsidRDefault="009E675B" w:rsidP="00382D4E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  <w:r w:rsidRPr="00207FF1">
              <w:rPr>
                <w:rFonts w:ascii="Twinkl Cursive Looped" w:hAnsi="Twinkl Cursive Looped"/>
                <w:sz w:val="24"/>
                <w:szCs w:val="24"/>
              </w:rPr>
              <w:t>Quiet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reading/class text/ End of day routine</w:t>
            </w:r>
          </w:p>
        </w:tc>
        <w:tc>
          <w:tcPr>
            <w:tcW w:w="2766" w:type="dxa"/>
            <w:vAlign w:val="center"/>
          </w:tcPr>
          <w:p w14:paraId="1C7A0B2E" w14:textId="5A2A7F9F" w:rsidR="009E675B" w:rsidRPr="00854281" w:rsidRDefault="009E675B" w:rsidP="00382D4E">
            <w:pPr>
              <w:jc w:val="center"/>
              <w:rPr>
                <w:rFonts w:ascii="Twinkl Cursive Looped" w:hAnsi="Twinkl Cursive Looped"/>
                <w:color w:val="F9630F"/>
                <w:sz w:val="24"/>
                <w:szCs w:val="24"/>
              </w:rPr>
            </w:pPr>
            <w:r w:rsidRPr="00207FF1">
              <w:rPr>
                <w:rFonts w:ascii="Twinkl Cursive Looped" w:hAnsi="Twinkl Cursive Looped"/>
                <w:sz w:val="24"/>
                <w:szCs w:val="24"/>
              </w:rPr>
              <w:t>Quiet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reading/class text/ End of day routine</w:t>
            </w:r>
          </w:p>
        </w:tc>
        <w:tc>
          <w:tcPr>
            <w:tcW w:w="3081" w:type="dxa"/>
            <w:vAlign w:val="center"/>
          </w:tcPr>
          <w:p w14:paraId="43806079" w14:textId="55C3EFED" w:rsidR="009E675B" w:rsidRPr="00854281" w:rsidRDefault="009E675B" w:rsidP="00382D4E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  <w:r w:rsidRPr="00207FF1">
              <w:rPr>
                <w:rFonts w:ascii="Twinkl Cursive Looped" w:hAnsi="Twinkl Cursive Looped"/>
                <w:sz w:val="24"/>
                <w:szCs w:val="24"/>
              </w:rPr>
              <w:t>Quiet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reading/class text/ End of day routine</w:t>
            </w:r>
          </w:p>
        </w:tc>
        <w:tc>
          <w:tcPr>
            <w:tcW w:w="2924" w:type="dxa"/>
            <w:gridSpan w:val="2"/>
            <w:vAlign w:val="center"/>
          </w:tcPr>
          <w:p w14:paraId="2F01D102" w14:textId="58D83AFA" w:rsidR="009E675B" w:rsidRPr="00854281" w:rsidRDefault="009E675B" w:rsidP="00382D4E">
            <w:pPr>
              <w:jc w:val="center"/>
              <w:rPr>
                <w:rFonts w:ascii="Twinkl Cursive Looped" w:hAnsi="Twinkl Cursive Looped"/>
                <w:color w:val="7030A0"/>
                <w:sz w:val="24"/>
                <w:szCs w:val="24"/>
              </w:rPr>
            </w:pPr>
            <w:r w:rsidRPr="00207FF1">
              <w:rPr>
                <w:rFonts w:ascii="Twinkl Cursive Looped" w:hAnsi="Twinkl Cursive Looped"/>
                <w:sz w:val="24"/>
                <w:szCs w:val="24"/>
              </w:rPr>
              <w:t>Quiet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reading/class text/ End of day routine</w:t>
            </w:r>
          </w:p>
        </w:tc>
        <w:tc>
          <w:tcPr>
            <w:tcW w:w="2927" w:type="dxa"/>
            <w:vMerge/>
            <w:shd w:val="clear" w:color="auto" w:fill="D6BBEB"/>
            <w:vAlign w:val="center"/>
          </w:tcPr>
          <w:p w14:paraId="73BC0567" w14:textId="6BA8DACD" w:rsidR="009E675B" w:rsidRPr="00854281" w:rsidRDefault="009E675B" w:rsidP="00382D4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14:paraId="32E69355" w14:textId="4A8DBE87" w:rsidR="006404DB" w:rsidRDefault="006404DB" w:rsidP="000F5E5B">
      <w:pPr>
        <w:rPr>
          <w:rFonts w:ascii="Twinkl Cursive Looped" w:hAnsi="Twinkl Cursive Looped"/>
        </w:rPr>
      </w:pPr>
    </w:p>
    <w:sectPr w:rsidR="006404DB" w:rsidSect="00207B6F">
      <w:headerReference w:type="default" r:id="rId10"/>
      <w:pgSz w:w="16838" w:h="11906" w:orient="landscape"/>
      <w:pgMar w:top="993" w:right="1440" w:bottom="284" w:left="144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B3898" w14:textId="77777777" w:rsidR="000B2250" w:rsidRDefault="000B2250" w:rsidP="00AB079A">
      <w:pPr>
        <w:spacing w:after="0" w:line="240" w:lineRule="auto"/>
      </w:pPr>
      <w:r>
        <w:separator/>
      </w:r>
    </w:p>
  </w:endnote>
  <w:endnote w:type="continuationSeparator" w:id="0">
    <w:p w14:paraId="26ED90AD" w14:textId="77777777" w:rsidR="000B2250" w:rsidRDefault="000B2250" w:rsidP="00AB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581A7" w14:textId="77777777" w:rsidR="000B2250" w:rsidRDefault="000B2250" w:rsidP="00AB079A">
      <w:pPr>
        <w:spacing w:after="0" w:line="240" w:lineRule="auto"/>
      </w:pPr>
      <w:r>
        <w:separator/>
      </w:r>
    </w:p>
  </w:footnote>
  <w:footnote w:type="continuationSeparator" w:id="0">
    <w:p w14:paraId="5B0CB8B0" w14:textId="77777777" w:rsidR="000B2250" w:rsidRDefault="000B2250" w:rsidP="00AB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winkl Cursive Looped" w:hAnsi="Twinkl Cursive Looped"/>
        <w:bCs/>
        <w:color w:val="7030A0"/>
        <w:sz w:val="28"/>
        <w:szCs w:val="32"/>
      </w:rPr>
      <w:alias w:val="Author"/>
      <w:tag w:val=""/>
      <w:id w:val="-952397527"/>
      <w:placeholder>
        <w:docPart w:val="DDF6BF0339334FD59953D6158EFC1157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14:paraId="57E42059" w14:textId="77777777" w:rsidR="00AB079A" w:rsidRPr="00C2719C" w:rsidRDefault="00AB079A">
        <w:pPr>
          <w:pStyle w:val="Header"/>
          <w:jc w:val="center"/>
          <w:rPr>
            <w:rFonts w:ascii="Twinkl Cursive Looped" w:hAnsi="Twinkl Cursive Looped"/>
            <w:bCs/>
            <w:color w:val="7030A0"/>
            <w:sz w:val="28"/>
            <w:szCs w:val="32"/>
          </w:rPr>
        </w:pPr>
        <w:r w:rsidRPr="00C2719C">
          <w:rPr>
            <w:rFonts w:ascii="Twinkl Cursive Looped" w:hAnsi="Twinkl Cursive Looped"/>
            <w:bCs/>
            <w:color w:val="7030A0"/>
            <w:sz w:val="28"/>
            <w:szCs w:val="32"/>
          </w:rPr>
          <w:t>St Mary Magdalene’s RC School</w:t>
        </w:r>
      </w:p>
    </w:sdtContent>
  </w:sdt>
  <w:p w14:paraId="5FC85539" w14:textId="7220F3F0" w:rsidR="00BC73B5" w:rsidRPr="00C2719C" w:rsidRDefault="00FB6B5A" w:rsidP="00BC73B5">
    <w:pPr>
      <w:pStyle w:val="Header"/>
      <w:jc w:val="center"/>
      <w:rPr>
        <w:rFonts w:ascii="Twinkl Cursive Looped" w:hAnsi="Twinkl Cursive Looped"/>
        <w:bCs/>
        <w:caps/>
        <w:color w:val="7030A0"/>
        <w:sz w:val="28"/>
        <w:szCs w:val="32"/>
      </w:rPr>
    </w:pPr>
    <w:r w:rsidRPr="00C2719C">
      <w:rPr>
        <w:rFonts w:ascii="Twinkl Cursive Looped" w:hAnsi="Twinkl Cursive Looped"/>
        <w:bCs/>
        <w:caps/>
        <w:color w:val="7030A0"/>
        <w:sz w:val="28"/>
        <w:szCs w:val="32"/>
      </w:rPr>
      <w:t xml:space="preserve">Year </w:t>
    </w:r>
    <w:r w:rsidR="00C2719C" w:rsidRPr="00C2719C">
      <w:rPr>
        <w:rFonts w:ascii="Twinkl Cursive Looped" w:hAnsi="Twinkl Cursive Looped"/>
        <w:bCs/>
        <w:caps/>
        <w:color w:val="7030A0"/>
        <w:sz w:val="28"/>
        <w:szCs w:val="32"/>
      </w:rPr>
      <w:t>4</w:t>
    </w:r>
    <w:r w:rsidR="00765A9F" w:rsidRPr="00C2719C">
      <w:rPr>
        <w:rFonts w:ascii="Twinkl Cursive Looped" w:hAnsi="Twinkl Cursive Looped"/>
        <w:bCs/>
        <w:caps/>
        <w:color w:val="7030A0"/>
        <w:sz w:val="28"/>
        <w:szCs w:val="32"/>
      </w:rPr>
      <w:t xml:space="preserve">- </w:t>
    </w:r>
    <w:r w:rsidR="00082EBC">
      <w:rPr>
        <w:rFonts w:ascii="Twinkl Cursive Looped" w:hAnsi="Twinkl Cursive Looped"/>
        <w:bCs/>
        <w:caps/>
        <w:color w:val="7030A0"/>
        <w:sz w:val="28"/>
        <w:szCs w:val="32"/>
      </w:rPr>
      <w:t>SPRING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79A"/>
    <w:rsid w:val="000713E7"/>
    <w:rsid w:val="00082EBC"/>
    <w:rsid w:val="00082F56"/>
    <w:rsid w:val="000832DB"/>
    <w:rsid w:val="00091616"/>
    <w:rsid w:val="00092D2E"/>
    <w:rsid w:val="000940D8"/>
    <w:rsid w:val="00096B91"/>
    <w:rsid w:val="000B2250"/>
    <w:rsid w:val="000B7A00"/>
    <w:rsid w:val="000C42C1"/>
    <w:rsid w:val="000D0797"/>
    <w:rsid w:val="000F225E"/>
    <w:rsid w:val="000F5E5B"/>
    <w:rsid w:val="001069CB"/>
    <w:rsid w:val="00111EF5"/>
    <w:rsid w:val="001273DA"/>
    <w:rsid w:val="00141289"/>
    <w:rsid w:val="00160324"/>
    <w:rsid w:val="0016119F"/>
    <w:rsid w:val="00162CF8"/>
    <w:rsid w:val="0016464E"/>
    <w:rsid w:val="00191D08"/>
    <w:rsid w:val="00193DDC"/>
    <w:rsid w:val="001D3DA1"/>
    <w:rsid w:val="001E40CA"/>
    <w:rsid w:val="00200622"/>
    <w:rsid w:val="0020155C"/>
    <w:rsid w:val="002021AC"/>
    <w:rsid w:val="00203449"/>
    <w:rsid w:val="00207B6F"/>
    <w:rsid w:val="00207FF1"/>
    <w:rsid w:val="00211B22"/>
    <w:rsid w:val="00214309"/>
    <w:rsid w:val="00216409"/>
    <w:rsid w:val="00224329"/>
    <w:rsid w:val="00236018"/>
    <w:rsid w:val="00241268"/>
    <w:rsid w:val="00243065"/>
    <w:rsid w:val="00265034"/>
    <w:rsid w:val="00265805"/>
    <w:rsid w:val="00267120"/>
    <w:rsid w:val="002B10FB"/>
    <w:rsid w:val="002E051D"/>
    <w:rsid w:val="002F11D8"/>
    <w:rsid w:val="002F3680"/>
    <w:rsid w:val="00327F64"/>
    <w:rsid w:val="00331861"/>
    <w:rsid w:val="00336EF8"/>
    <w:rsid w:val="00353798"/>
    <w:rsid w:val="003720E3"/>
    <w:rsid w:val="00382D4E"/>
    <w:rsid w:val="00395E92"/>
    <w:rsid w:val="003A6983"/>
    <w:rsid w:val="003E12E2"/>
    <w:rsid w:val="003E3D48"/>
    <w:rsid w:val="003E44E3"/>
    <w:rsid w:val="004149F9"/>
    <w:rsid w:val="00426AF2"/>
    <w:rsid w:val="00436625"/>
    <w:rsid w:val="00440621"/>
    <w:rsid w:val="00444BB6"/>
    <w:rsid w:val="004566C6"/>
    <w:rsid w:val="00461B98"/>
    <w:rsid w:val="00471218"/>
    <w:rsid w:val="004A5EDE"/>
    <w:rsid w:val="004B1421"/>
    <w:rsid w:val="004C7C3A"/>
    <w:rsid w:val="004E2839"/>
    <w:rsid w:val="004E5305"/>
    <w:rsid w:val="004E7811"/>
    <w:rsid w:val="004F60FC"/>
    <w:rsid w:val="0051719B"/>
    <w:rsid w:val="005216A9"/>
    <w:rsid w:val="00523D65"/>
    <w:rsid w:val="00552121"/>
    <w:rsid w:val="00561527"/>
    <w:rsid w:val="005704A4"/>
    <w:rsid w:val="005B23ED"/>
    <w:rsid w:val="005B6451"/>
    <w:rsid w:val="005C5D66"/>
    <w:rsid w:val="005C68C2"/>
    <w:rsid w:val="005D5231"/>
    <w:rsid w:val="00623FFC"/>
    <w:rsid w:val="006404DB"/>
    <w:rsid w:val="006464EE"/>
    <w:rsid w:val="006510A4"/>
    <w:rsid w:val="006674C5"/>
    <w:rsid w:val="006C0510"/>
    <w:rsid w:val="006C54C0"/>
    <w:rsid w:val="006E4DE6"/>
    <w:rsid w:val="00706CDD"/>
    <w:rsid w:val="00715475"/>
    <w:rsid w:val="00716552"/>
    <w:rsid w:val="00740092"/>
    <w:rsid w:val="00750BDE"/>
    <w:rsid w:val="00752098"/>
    <w:rsid w:val="00765A9F"/>
    <w:rsid w:val="00765F8E"/>
    <w:rsid w:val="007719E8"/>
    <w:rsid w:val="00787A96"/>
    <w:rsid w:val="007C40F8"/>
    <w:rsid w:val="007D6388"/>
    <w:rsid w:val="007E73EC"/>
    <w:rsid w:val="008075C4"/>
    <w:rsid w:val="00826888"/>
    <w:rsid w:val="00854281"/>
    <w:rsid w:val="00862948"/>
    <w:rsid w:val="00874FC1"/>
    <w:rsid w:val="008B62C5"/>
    <w:rsid w:val="008D6DF1"/>
    <w:rsid w:val="008F0B00"/>
    <w:rsid w:val="009138EC"/>
    <w:rsid w:val="00913CCA"/>
    <w:rsid w:val="00917129"/>
    <w:rsid w:val="00921486"/>
    <w:rsid w:val="009462AA"/>
    <w:rsid w:val="009654A1"/>
    <w:rsid w:val="009740C3"/>
    <w:rsid w:val="00974B4D"/>
    <w:rsid w:val="00982B5B"/>
    <w:rsid w:val="009A1450"/>
    <w:rsid w:val="009A7AF4"/>
    <w:rsid w:val="009B3C8D"/>
    <w:rsid w:val="009C4818"/>
    <w:rsid w:val="009D1677"/>
    <w:rsid w:val="009D6D8A"/>
    <w:rsid w:val="009E675B"/>
    <w:rsid w:val="009F4B66"/>
    <w:rsid w:val="00A0345C"/>
    <w:rsid w:val="00A1068F"/>
    <w:rsid w:val="00A14D39"/>
    <w:rsid w:val="00A2406B"/>
    <w:rsid w:val="00A35319"/>
    <w:rsid w:val="00A46E79"/>
    <w:rsid w:val="00AB079A"/>
    <w:rsid w:val="00AC19F5"/>
    <w:rsid w:val="00AF2239"/>
    <w:rsid w:val="00B02E2B"/>
    <w:rsid w:val="00B15747"/>
    <w:rsid w:val="00B22657"/>
    <w:rsid w:val="00B2277C"/>
    <w:rsid w:val="00B26188"/>
    <w:rsid w:val="00B52AE3"/>
    <w:rsid w:val="00B55284"/>
    <w:rsid w:val="00B608B7"/>
    <w:rsid w:val="00B641BE"/>
    <w:rsid w:val="00B67F31"/>
    <w:rsid w:val="00B93DFB"/>
    <w:rsid w:val="00BB08C8"/>
    <w:rsid w:val="00BC093A"/>
    <w:rsid w:val="00BC27F3"/>
    <w:rsid w:val="00BC73B5"/>
    <w:rsid w:val="00BD5AC3"/>
    <w:rsid w:val="00BE28E3"/>
    <w:rsid w:val="00BF143A"/>
    <w:rsid w:val="00C2719C"/>
    <w:rsid w:val="00C42717"/>
    <w:rsid w:val="00C679C0"/>
    <w:rsid w:val="00C76D7B"/>
    <w:rsid w:val="00C9264C"/>
    <w:rsid w:val="00CA51FD"/>
    <w:rsid w:val="00CB0A6B"/>
    <w:rsid w:val="00CC22BC"/>
    <w:rsid w:val="00CE1976"/>
    <w:rsid w:val="00D1795D"/>
    <w:rsid w:val="00D41CEC"/>
    <w:rsid w:val="00D63422"/>
    <w:rsid w:val="00D665D2"/>
    <w:rsid w:val="00D90BB3"/>
    <w:rsid w:val="00DA6366"/>
    <w:rsid w:val="00DE56B3"/>
    <w:rsid w:val="00DF3B41"/>
    <w:rsid w:val="00E02580"/>
    <w:rsid w:val="00E17745"/>
    <w:rsid w:val="00E33E46"/>
    <w:rsid w:val="00E433A3"/>
    <w:rsid w:val="00E57101"/>
    <w:rsid w:val="00E71812"/>
    <w:rsid w:val="00E82B1A"/>
    <w:rsid w:val="00E850E1"/>
    <w:rsid w:val="00E91675"/>
    <w:rsid w:val="00EA7C0E"/>
    <w:rsid w:val="00EB4E7F"/>
    <w:rsid w:val="00F1036C"/>
    <w:rsid w:val="00F157B7"/>
    <w:rsid w:val="00F179A0"/>
    <w:rsid w:val="00F8589E"/>
    <w:rsid w:val="00F94D66"/>
    <w:rsid w:val="00FB68A9"/>
    <w:rsid w:val="00FB6B5A"/>
    <w:rsid w:val="00FC60E0"/>
    <w:rsid w:val="00FD4FFC"/>
    <w:rsid w:val="00FF73CD"/>
    <w:rsid w:val="76CAD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7E79AC"/>
  <w15:chartTrackingRefBased/>
  <w15:docId w15:val="{891F00A6-D7EB-4087-979A-CEEDD2B8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79A"/>
  </w:style>
  <w:style w:type="paragraph" w:styleId="Footer">
    <w:name w:val="footer"/>
    <w:basedOn w:val="Normal"/>
    <w:link w:val="FooterChar"/>
    <w:uiPriority w:val="99"/>
    <w:unhideWhenUsed/>
    <w:rsid w:val="00AB0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79A"/>
  </w:style>
  <w:style w:type="table" w:styleId="TableGrid">
    <w:name w:val="Table Grid"/>
    <w:basedOn w:val="TableNormal"/>
    <w:uiPriority w:val="39"/>
    <w:rsid w:val="00AB0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64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DF6BF0339334FD59953D6158EFC1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E0082-F4A4-4C65-9A85-713B58094952}"/>
      </w:docPartPr>
      <w:docPartBody>
        <w:p w:rsidR="00B0480D" w:rsidRDefault="00913CCA" w:rsidP="00913CCA">
          <w:pPr>
            <w:pStyle w:val="DDF6BF0339334FD59953D6158EFC1157"/>
          </w:pPr>
          <w:r>
            <w:rPr>
              <w:color w:val="156082" w:themeColor="accent1"/>
              <w:sz w:val="20"/>
              <w:szCs w:val="20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CCA"/>
    <w:rsid w:val="00095549"/>
    <w:rsid w:val="00112AA9"/>
    <w:rsid w:val="0011407C"/>
    <w:rsid w:val="00130704"/>
    <w:rsid w:val="001365FF"/>
    <w:rsid w:val="00265034"/>
    <w:rsid w:val="002F720C"/>
    <w:rsid w:val="00397CFA"/>
    <w:rsid w:val="00397D91"/>
    <w:rsid w:val="003B0EE8"/>
    <w:rsid w:val="003B6D61"/>
    <w:rsid w:val="003F7FA4"/>
    <w:rsid w:val="0046056D"/>
    <w:rsid w:val="004C35AA"/>
    <w:rsid w:val="004C7C3A"/>
    <w:rsid w:val="00561625"/>
    <w:rsid w:val="00602AF0"/>
    <w:rsid w:val="00776901"/>
    <w:rsid w:val="00913CCA"/>
    <w:rsid w:val="0099166D"/>
    <w:rsid w:val="00B0480D"/>
    <w:rsid w:val="00C03804"/>
    <w:rsid w:val="00D143CD"/>
    <w:rsid w:val="00D64AF8"/>
    <w:rsid w:val="00DD4F79"/>
    <w:rsid w:val="00E63CEE"/>
    <w:rsid w:val="00E82E97"/>
    <w:rsid w:val="00E84429"/>
    <w:rsid w:val="00E91675"/>
    <w:rsid w:val="00F9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DF6BF0339334FD59953D6158EFC1157">
    <w:name w:val="DDF6BF0339334FD59953D6158EFC1157"/>
    <w:rsid w:val="00913C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3BD523AD987F4FBE9EDFCFE162EC6D" ma:contentTypeVersion="11" ma:contentTypeDescription="Create a new document." ma:contentTypeScope="" ma:versionID="6a70371ac8a6258a4e7954f8aee51b1a">
  <xsd:schema xmlns:xsd="http://www.w3.org/2001/XMLSchema" xmlns:xs="http://www.w3.org/2001/XMLSchema" xmlns:p="http://schemas.microsoft.com/office/2006/metadata/properties" xmlns:ns2="12cb3801-489a-4a74-80ed-213986f1a58a" targetNamespace="http://schemas.microsoft.com/office/2006/metadata/properties" ma:root="true" ma:fieldsID="216c7709b2f4ff3426edcf1dc3d19349" ns2:_="">
    <xsd:import namespace="12cb3801-489a-4a74-80ed-213986f1a5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cb3801-489a-4a74-80ed-213986f1a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3AFF60-FD2F-4A81-9840-2E12D8DBF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cb3801-489a-4a74-80ed-213986f1a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8F6E0E-4C58-4118-82A5-36131AEF59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223132-6BB6-4FFB-8C02-0442C8F517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F77369-944D-4831-84A5-D212E15402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R. Johnson</vt:lpstr>
    </vt:vector>
  </TitlesOfParts>
  <Company>Cherry Fold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R. Johnson</dc:title>
  <dc:subject/>
  <dc:creator>St Mary Magdalene’s RC School</dc:creator>
  <cp:keywords/>
  <dc:description/>
  <cp:lastModifiedBy>tara guirdham</cp:lastModifiedBy>
  <cp:revision>28</cp:revision>
  <cp:lastPrinted>2020-09-03T11:55:00Z</cp:lastPrinted>
  <dcterms:created xsi:type="dcterms:W3CDTF">2025-07-21T18:53:00Z</dcterms:created>
  <dcterms:modified xsi:type="dcterms:W3CDTF">2026-01-04T18:04:00Z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0x010100383BD523AD987F4FBE9EDFCFE162EC6D</vt:lpwstr>
  </property>
</Properties>
</file>